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1FF9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FORMULARZ KONSULTACJI SPOŁECZNYCH</w:t>
      </w:r>
    </w:p>
    <w:p w14:paraId="2787607C" w14:textId="5D0F8FBA" w:rsidR="008009B4" w:rsidRPr="0027260F" w:rsidRDefault="008009B4" w:rsidP="008009B4">
      <w:pPr>
        <w:pStyle w:val="Standard"/>
        <w:jc w:val="center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 xml:space="preserve">do Strategii Rozwoju </w:t>
      </w:r>
      <w:r w:rsidR="0027260F">
        <w:rPr>
          <w:rFonts w:ascii="Arial" w:hAnsi="Arial" w:cs="Arial"/>
          <w:b/>
        </w:rPr>
        <w:t xml:space="preserve">Gminy </w:t>
      </w:r>
      <w:r w:rsidR="00811A9E">
        <w:rPr>
          <w:rFonts w:ascii="Arial" w:hAnsi="Arial" w:cs="Arial"/>
          <w:b/>
        </w:rPr>
        <w:t>Chełmno</w:t>
      </w:r>
      <w:r w:rsidRPr="0027260F">
        <w:rPr>
          <w:rFonts w:ascii="Arial" w:hAnsi="Arial" w:cs="Arial"/>
          <w:b/>
        </w:rPr>
        <w:t xml:space="preserve"> na lata 202</w:t>
      </w:r>
      <w:r w:rsidR="00CD722E">
        <w:rPr>
          <w:rFonts w:ascii="Arial" w:hAnsi="Arial" w:cs="Arial"/>
          <w:b/>
        </w:rPr>
        <w:t>2</w:t>
      </w:r>
      <w:r w:rsidRPr="0027260F">
        <w:rPr>
          <w:rFonts w:ascii="Arial" w:hAnsi="Arial" w:cs="Arial"/>
          <w:b/>
        </w:rPr>
        <w:t>-20</w:t>
      </w:r>
      <w:r w:rsidR="00811A9E">
        <w:rPr>
          <w:rFonts w:ascii="Arial" w:hAnsi="Arial" w:cs="Arial"/>
          <w:b/>
        </w:rPr>
        <w:t>32</w:t>
      </w:r>
    </w:p>
    <w:p w14:paraId="0F8D4466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3985BE3E" w14:textId="39406396" w:rsidR="008009B4" w:rsidRPr="0027260F" w:rsidRDefault="00811A9E" w:rsidP="003012F6">
      <w:pPr>
        <w:pStyle w:val="Standard"/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Chełmno</w:t>
      </w:r>
      <w:r w:rsidR="008009B4" w:rsidRPr="0027260F">
        <w:rPr>
          <w:rFonts w:ascii="Arial" w:hAnsi="Arial" w:cs="Arial"/>
        </w:rPr>
        <w:t>, dnia ……………………202</w:t>
      </w:r>
      <w:r w:rsidR="0027260F">
        <w:rPr>
          <w:rFonts w:ascii="Arial" w:hAnsi="Arial" w:cs="Arial"/>
        </w:rPr>
        <w:t>1</w:t>
      </w:r>
      <w:r w:rsidR="008009B4" w:rsidRPr="0027260F">
        <w:rPr>
          <w:rFonts w:ascii="Arial" w:hAnsi="Arial" w:cs="Arial"/>
        </w:rPr>
        <w:t xml:space="preserve"> r.</w:t>
      </w:r>
    </w:p>
    <w:p w14:paraId="5AE02B69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4EE41A5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I. DANE UCZESTNIKA KONSULTACJI SPOŁECZNYCH</w:t>
      </w:r>
    </w:p>
    <w:p w14:paraId="2359435D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Imię i nazwisko</w:t>
      </w:r>
      <w:r w:rsidRPr="0027260F">
        <w:rPr>
          <w:rFonts w:ascii="Arial" w:hAnsi="Arial" w:cs="Arial"/>
        </w:rPr>
        <w:t>: …………………………………………………………………………….</w:t>
      </w:r>
    </w:p>
    <w:p w14:paraId="327A1A4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Nazwa organizacji*)</w:t>
      </w:r>
      <w:r w:rsidRPr="0027260F">
        <w:rPr>
          <w:rFonts w:ascii="Arial" w:hAnsi="Arial" w:cs="Arial"/>
        </w:rPr>
        <w:t>: …………………………………………………………………………</w:t>
      </w:r>
    </w:p>
    <w:p w14:paraId="114E16CB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Adres korespondencyjny</w:t>
      </w:r>
      <w:r w:rsidRPr="0027260F">
        <w:rPr>
          <w:rFonts w:ascii="Arial" w:hAnsi="Arial" w:cs="Arial"/>
        </w:rPr>
        <w:t>: ………………………………………………………………….</w:t>
      </w:r>
    </w:p>
    <w:p w14:paraId="7BCD21CA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Telefon/ e-mail</w:t>
      </w:r>
      <w:r w:rsidRPr="0027260F">
        <w:rPr>
          <w:rFonts w:ascii="Arial" w:hAnsi="Arial" w:cs="Arial"/>
        </w:rPr>
        <w:t>: ……………………………………………………………………………..</w:t>
      </w:r>
    </w:p>
    <w:p w14:paraId="07963D7E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</w:p>
    <w:p w14:paraId="29C1CF09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34"/>
        <w:gridCol w:w="3122"/>
        <w:gridCol w:w="3114"/>
      </w:tblGrid>
      <w:tr w:rsidR="008009B4" w:rsidRPr="0027260F" w14:paraId="366AA14C" w14:textId="77777777" w:rsidTr="00AD1419">
        <w:trPr>
          <w:trHeight w:val="567"/>
        </w:trPr>
        <w:tc>
          <w:tcPr>
            <w:tcW w:w="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B3051F5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Lp.</w:t>
            </w:r>
          </w:p>
        </w:tc>
        <w:tc>
          <w:tcPr>
            <w:tcW w:w="24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7C4D4A2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Część dokumentu, którego dotyczy uwaga (</w:t>
            </w:r>
            <w:r w:rsidRPr="0027260F">
              <w:rPr>
                <w:rFonts w:ascii="Arial" w:hAnsi="Arial" w:cs="Arial"/>
                <w:sz w:val="20"/>
              </w:rPr>
              <w:t>numer strony, rozdział, paragraf, ustęp, punkt</w:t>
            </w:r>
            <w:r w:rsidRPr="0027260F">
              <w:rPr>
                <w:rFonts w:ascii="Arial" w:hAnsi="Arial" w:cs="Arial"/>
                <w:caps/>
                <w:sz w:val="20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51E2045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FC8D39A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Uzasadnienie</w:t>
            </w:r>
          </w:p>
        </w:tc>
      </w:tr>
      <w:tr w:rsidR="008009B4" w:rsidRPr="0027260F" w14:paraId="679EF476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3BABF1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E41D76F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EF27D6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7C1246C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726C2C4D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81539AB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4152370D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A16D71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945B637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425D1F81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AEC7B6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D4650B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D936ED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C0F4F2D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3AAF71FD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98E6D8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80BDF4E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A828D5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D7488C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7B4C5E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D185A2C" w14:textId="77777777" w:rsidR="008009B4" w:rsidRPr="0027260F" w:rsidRDefault="008009B4" w:rsidP="008009B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 (Dz. U. z 2016 r., poz. 922).</w:t>
      </w:r>
    </w:p>
    <w:p w14:paraId="5A48398D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Zostałem poinformowany  o prawie do dostępu do danych, o prawie ich  sprostowania, gdy zachodzi taka konieczność. Ponadto wiem, że przetwarzanie odbywa się na podstawie mojej zgody, która może być cofnięta w dowolnym momencie.</w:t>
      </w:r>
    </w:p>
    <w:p w14:paraId="1FD4C1E6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01F48B5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B350B6B" w14:textId="77777777" w:rsidR="008009B4" w:rsidRPr="0027260F" w:rsidRDefault="008009B4" w:rsidP="008009B4">
      <w:pPr>
        <w:pStyle w:val="Standard"/>
        <w:jc w:val="right"/>
        <w:rPr>
          <w:rFonts w:ascii="Arial" w:hAnsi="Arial" w:cs="Arial"/>
        </w:rPr>
      </w:pPr>
      <w:r w:rsidRPr="0027260F">
        <w:rPr>
          <w:rFonts w:ascii="Arial" w:eastAsia="Garamond" w:hAnsi="Arial" w:cs="Arial"/>
          <w:sz w:val="20"/>
          <w:szCs w:val="20"/>
        </w:rPr>
        <w:t xml:space="preserve"> </w:t>
      </w:r>
      <w:r w:rsidRPr="0027260F">
        <w:rPr>
          <w:rFonts w:ascii="Arial" w:hAnsi="Arial" w:cs="Arial"/>
          <w:sz w:val="20"/>
          <w:szCs w:val="20"/>
        </w:rPr>
        <w:t>………………………………………</w:t>
      </w:r>
    </w:p>
    <w:p w14:paraId="0D03BC2D" w14:textId="77777777" w:rsidR="008009B4" w:rsidRPr="0027260F" w:rsidRDefault="008009B4" w:rsidP="008009B4">
      <w:pPr>
        <w:pStyle w:val="Standard"/>
        <w:ind w:left="7766"/>
        <w:jc w:val="both"/>
        <w:rPr>
          <w:rFonts w:ascii="Arial" w:hAnsi="Arial" w:cs="Arial"/>
        </w:rPr>
      </w:pPr>
      <w:r w:rsidRPr="0027260F">
        <w:rPr>
          <w:rFonts w:ascii="Arial" w:hAnsi="Arial" w:cs="Arial"/>
        </w:rPr>
        <w:t>(podpis)</w:t>
      </w:r>
    </w:p>
    <w:p w14:paraId="6356B594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1080E78E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3C3FDE9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794A526A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</w:rPr>
        <w:t>*) wypełnić jeśli dotyczy</w:t>
      </w:r>
    </w:p>
    <w:p w14:paraId="3348A25F" w14:textId="77777777" w:rsidR="008009B4" w:rsidRPr="001B3CEC" w:rsidRDefault="008009B4" w:rsidP="008009B4">
      <w:pPr>
        <w:rPr>
          <w:rFonts w:eastAsia="Calibri" w:cs="Times New Roman"/>
        </w:rPr>
      </w:pPr>
    </w:p>
    <w:p w14:paraId="0489E5B7" w14:textId="77777777" w:rsidR="00B31283" w:rsidRDefault="00B31283"/>
    <w:sectPr w:rsidR="00B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B4"/>
    <w:rsid w:val="000A757F"/>
    <w:rsid w:val="0027260F"/>
    <w:rsid w:val="00281AC7"/>
    <w:rsid w:val="003012F6"/>
    <w:rsid w:val="0032613F"/>
    <w:rsid w:val="003C022F"/>
    <w:rsid w:val="00575725"/>
    <w:rsid w:val="008009B4"/>
    <w:rsid w:val="00811A9E"/>
    <w:rsid w:val="00992812"/>
    <w:rsid w:val="009D0ED0"/>
    <w:rsid w:val="00AD1419"/>
    <w:rsid w:val="00B31283"/>
    <w:rsid w:val="00B55662"/>
    <w:rsid w:val="00CD722E"/>
    <w:rsid w:val="00D74817"/>
    <w:rsid w:val="00E453E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911"/>
  <w15:chartTrackingRefBased/>
  <w15:docId w15:val="{278E202F-4B2B-4E76-95AA-C05EB70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Michał Wałecki</cp:lastModifiedBy>
  <cp:revision>4</cp:revision>
  <dcterms:created xsi:type="dcterms:W3CDTF">2021-09-22T09:52:00Z</dcterms:created>
  <dcterms:modified xsi:type="dcterms:W3CDTF">2021-11-08T07:49:00Z</dcterms:modified>
</cp:coreProperties>
</file>